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16C2F" w14:textId="77777777" w:rsidR="00DF1CEE" w:rsidRDefault="00000000">
      <w:pPr>
        <w:spacing w:line="259" w:lineRule="auto"/>
        <w:ind w:left="470" w:right="1066"/>
        <w:jc w:val="center"/>
        <w:rPr>
          <w:sz w:val="16"/>
          <w:szCs w:val="16"/>
        </w:rPr>
      </w:pPr>
      <w:r>
        <w:rPr>
          <w:rFonts w:ascii="Comic Sans MS" w:eastAsia="Comic Sans MS" w:hAnsi="Comic Sans MS" w:cs="Comic Sans MS"/>
          <w:b/>
        </w:rPr>
        <w:t xml:space="preserve">UZZI COLLEGE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D98F73A" wp14:editId="405123E4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388620" cy="549910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549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0FF767" w14:textId="77777777" w:rsidR="00DF1CEE" w:rsidRDefault="00000000">
      <w:pPr>
        <w:spacing w:line="259" w:lineRule="auto"/>
        <w:ind w:left="480" w:firstLine="142"/>
        <w:rPr>
          <w:sz w:val="16"/>
          <w:szCs w:val="16"/>
        </w:rPr>
      </w:pPr>
      <w:r>
        <w:rPr>
          <w:sz w:val="18"/>
          <w:szCs w:val="18"/>
        </w:rPr>
        <w:t xml:space="preserve">Niveles: Inicial – Primario – Secundario </w:t>
      </w:r>
    </w:p>
    <w:p w14:paraId="25930A54" w14:textId="77777777" w:rsidR="00DF1CEE" w:rsidRDefault="00000000">
      <w:pPr>
        <w:spacing w:after="52" w:line="259" w:lineRule="auto"/>
        <w:ind w:left="480" w:firstLine="142"/>
        <w:rPr>
          <w:sz w:val="16"/>
          <w:szCs w:val="16"/>
        </w:rPr>
      </w:pPr>
      <w:r>
        <w:rPr>
          <w:sz w:val="18"/>
          <w:szCs w:val="18"/>
        </w:rPr>
        <w:t>Robustiano Patrón Costa S/</w:t>
      </w:r>
      <w:proofErr w:type="spellStart"/>
      <w:r>
        <w:rPr>
          <w:sz w:val="18"/>
          <w:szCs w:val="18"/>
        </w:rPr>
        <w:t>N°</w:t>
      </w:r>
      <w:proofErr w:type="spellEnd"/>
      <w:r>
        <w:rPr>
          <w:sz w:val="18"/>
          <w:szCs w:val="18"/>
        </w:rPr>
        <w:t xml:space="preserve"> </w:t>
      </w:r>
    </w:p>
    <w:p w14:paraId="14FFFF2D" w14:textId="77777777" w:rsidR="00DF1CEE" w:rsidRDefault="00000000">
      <w:pPr>
        <w:tabs>
          <w:tab w:val="center" w:pos="1083"/>
          <w:tab w:val="center" w:pos="4924"/>
        </w:tabs>
        <w:spacing w:line="259" w:lineRule="auto"/>
        <w:rPr>
          <w:sz w:val="16"/>
          <w:szCs w:val="16"/>
        </w:rPr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sz w:val="18"/>
          <w:szCs w:val="18"/>
        </w:rPr>
        <w:t>E-Mail: primario@uzzicollege.edu.ar</w:t>
      </w:r>
      <w:r>
        <w:t xml:space="preserve"> </w:t>
      </w:r>
    </w:p>
    <w:p w14:paraId="3BED1FD7" w14:textId="77777777" w:rsidR="00DF1CEE" w:rsidRDefault="00DF1CEE">
      <w:pPr>
        <w:jc w:val="center"/>
        <w:rPr>
          <w:b/>
          <w:sz w:val="30"/>
          <w:szCs w:val="30"/>
        </w:rPr>
      </w:pPr>
    </w:p>
    <w:p w14:paraId="12EB4151" w14:textId="77777777" w:rsidR="00DF1CEE" w:rsidRDefault="00000000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Útiles para la cartuchera 2025</w:t>
      </w:r>
    </w:p>
    <w:p w14:paraId="66357B78" w14:textId="77777777" w:rsidR="00DF1CEE" w:rsidRDefault="00000000">
      <w:pPr>
        <w:numPr>
          <w:ilvl w:val="0"/>
          <w:numId w:val="6"/>
        </w:numPr>
        <w:rPr>
          <w:b/>
        </w:rPr>
      </w:pPr>
      <w:r>
        <w:rPr>
          <w:b/>
        </w:rPr>
        <w:t>Primer grado 2025</w:t>
      </w:r>
    </w:p>
    <w:p w14:paraId="2CCE8988" w14:textId="77777777" w:rsidR="00DF1CEE" w:rsidRDefault="00000000">
      <w:pPr>
        <w:spacing w:after="20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En mi cartuchera de primer grado debo tener….</w:t>
      </w:r>
    </w:p>
    <w:p w14:paraId="0A7EDF35" w14:textId="77777777" w:rsidR="00DF1CEE" w:rsidRDefault="00000000">
      <w:pPr>
        <w:numPr>
          <w:ilvl w:val="0"/>
          <w:numId w:val="3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 lápices negros</w:t>
      </w:r>
    </w:p>
    <w:p w14:paraId="40459B97" w14:textId="77777777" w:rsidR="00DF1CEE" w:rsidRDefault="00000000">
      <w:pPr>
        <w:numPr>
          <w:ilvl w:val="0"/>
          <w:numId w:val="3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 borrador</w:t>
      </w:r>
    </w:p>
    <w:p w14:paraId="496ED78E" w14:textId="77777777" w:rsidR="00DF1CEE" w:rsidRDefault="00000000">
      <w:pPr>
        <w:numPr>
          <w:ilvl w:val="0"/>
          <w:numId w:val="3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 sacapuntas</w:t>
      </w:r>
    </w:p>
    <w:p w14:paraId="3C504B69" w14:textId="77777777" w:rsidR="00DF1CEE" w:rsidRDefault="00000000">
      <w:pPr>
        <w:numPr>
          <w:ilvl w:val="0"/>
          <w:numId w:val="3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1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voligoma</w:t>
      </w:r>
      <w:proofErr w:type="spellEnd"/>
    </w:p>
    <w:p w14:paraId="6F69D967" w14:textId="77777777" w:rsidR="00DF1CEE" w:rsidRDefault="00000000">
      <w:pPr>
        <w:numPr>
          <w:ilvl w:val="0"/>
          <w:numId w:val="3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 tijerita</w:t>
      </w:r>
    </w:p>
    <w:p w14:paraId="4AC63197" w14:textId="77777777" w:rsidR="00DF1CEE" w:rsidRDefault="00000000">
      <w:pPr>
        <w:numPr>
          <w:ilvl w:val="0"/>
          <w:numId w:val="3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sz w:val="20"/>
          <w:szCs w:val="20"/>
        </w:rPr>
        <w:t>1  regla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 de 20 cm</w:t>
      </w:r>
    </w:p>
    <w:p w14:paraId="30693A5C" w14:textId="77777777" w:rsidR="00DF1CEE" w:rsidRDefault="00000000">
      <w:pPr>
        <w:numPr>
          <w:ilvl w:val="0"/>
          <w:numId w:val="3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 caja de lápices de colores</w:t>
      </w:r>
    </w:p>
    <w:p w14:paraId="4FF0A05B" w14:textId="77777777" w:rsidR="00DF1CEE" w:rsidRDefault="00000000">
      <w:pPr>
        <w:spacing w:line="259" w:lineRule="auto"/>
        <w:ind w:left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TODOS LOS ÚTILES DEBEN TENER NOMBRE.</w:t>
      </w:r>
    </w:p>
    <w:p w14:paraId="5D44A118" w14:textId="39AD93DD" w:rsidR="00DF1CEE" w:rsidRDefault="009E68C5">
      <w:pPr>
        <w:numPr>
          <w:ilvl w:val="0"/>
          <w:numId w:val="2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3DAC809" wp14:editId="08CD2E2A">
            <wp:simplePos x="0" y="0"/>
            <wp:positionH relativeFrom="column">
              <wp:posOffset>1342390</wp:posOffset>
            </wp:positionH>
            <wp:positionV relativeFrom="paragraph">
              <wp:posOffset>274955</wp:posOffset>
            </wp:positionV>
            <wp:extent cx="1607820" cy="1158240"/>
            <wp:effectExtent l="0" t="0" r="0" b="3810"/>
            <wp:wrapTopAndBottom distT="114300" distB="11430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t="14706" b="13273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158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 Narrow" w:eastAsia="Arial Narrow" w:hAnsi="Arial Narrow" w:cs="Arial Narrow"/>
          <w:sz w:val="20"/>
          <w:szCs w:val="20"/>
        </w:rPr>
        <w:t>Una plancha de goma EVA para sentarse en oralidad, con nombre.</w:t>
      </w:r>
    </w:p>
    <w:p w14:paraId="2CE4EDFC" w14:textId="2D589089" w:rsidR="00DF1CEE" w:rsidRDefault="00DF1CEE">
      <w:pPr>
        <w:spacing w:line="259" w:lineRule="auto"/>
        <w:ind w:left="720"/>
        <w:rPr>
          <w:rFonts w:ascii="Arial Narrow" w:eastAsia="Arial Narrow" w:hAnsi="Arial Narrow" w:cs="Arial Narrow"/>
          <w:sz w:val="20"/>
          <w:szCs w:val="20"/>
        </w:rPr>
      </w:pPr>
    </w:p>
    <w:p w14:paraId="658AB556" w14:textId="77777777" w:rsidR="00DF1CEE" w:rsidRDefault="00000000">
      <w:pPr>
        <w:spacing w:line="259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El resto de los útiles estarán incluidos dentro de la CUOTA DE MATERIALES y se entregarán en el colegio. (No se incluyen libros ni </w:t>
      </w:r>
      <w:proofErr w:type="gramStart"/>
      <w:r>
        <w:rPr>
          <w:rFonts w:ascii="Arial Narrow" w:eastAsia="Arial Narrow" w:hAnsi="Arial Narrow" w:cs="Arial Narrow"/>
          <w:b/>
          <w:sz w:val="20"/>
          <w:szCs w:val="20"/>
        </w:rPr>
        <w:t>multibase  en</w:t>
      </w:r>
      <w:proofErr w:type="gramEnd"/>
      <w:r>
        <w:rPr>
          <w:rFonts w:ascii="Arial Narrow" w:eastAsia="Arial Narrow" w:hAnsi="Arial Narrow" w:cs="Arial Narrow"/>
          <w:b/>
          <w:sz w:val="20"/>
          <w:szCs w:val="20"/>
        </w:rPr>
        <w:t xml:space="preserve"> esta cuota.)</w:t>
      </w:r>
    </w:p>
    <w:p w14:paraId="155B8773" w14:textId="77777777" w:rsidR="00DF1CEE" w:rsidRDefault="00DF1CEE">
      <w:pPr>
        <w:spacing w:line="259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73680D22" w14:textId="77777777" w:rsidR="00DF1CEE" w:rsidRDefault="00000000">
      <w:pPr>
        <w:spacing w:line="259" w:lineRule="auto"/>
        <w:rPr>
          <w:highlight w:val="yellow"/>
        </w:rPr>
      </w:pPr>
      <w:r>
        <w:rPr>
          <w:rFonts w:ascii="Arial Narrow" w:eastAsia="Arial Narrow" w:hAnsi="Arial Narrow" w:cs="Arial Narrow"/>
          <w:sz w:val="20"/>
          <w:szCs w:val="20"/>
        </w:rPr>
        <w:t>Los libros que necesitaremos por el momento …</w:t>
      </w:r>
    </w:p>
    <w:p w14:paraId="79CCC0B1" w14:textId="77777777" w:rsidR="00DF1CEE" w:rsidRPr="009E68C5" w:rsidRDefault="00000000">
      <w:pPr>
        <w:numPr>
          <w:ilvl w:val="0"/>
          <w:numId w:val="5"/>
        </w:numPr>
        <w:rPr>
          <w:lang w:val="en-US"/>
        </w:rPr>
      </w:pPr>
      <w:r w:rsidRPr="009E68C5">
        <w:rPr>
          <w:lang w:val="en-US"/>
        </w:rPr>
        <w:t>“Learn with Us 1” (</w:t>
      </w:r>
      <w:proofErr w:type="spellStart"/>
      <w:r w:rsidRPr="009E68C5">
        <w:rPr>
          <w:lang w:val="en-US"/>
        </w:rPr>
        <w:t>sólo</w:t>
      </w:r>
      <w:proofErr w:type="spellEnd"/>
      <w:r w:rsidRPr="009E68C5">
        <w:rPr>
          <w:lang w:val="en-US"/>
        </w:rPr>
        <w:t xml:space="preserve"> </w:t>
      </w:r>
      <w:proofErr w:type="spellStart"/>
      <w:r w:rsidRPr="009E68C5">
        <w:rPr>
          <w:lang w:val="en-US"/>
        </w:rPr>
        <w:t>Classbook</w:t>
      </w:r>
      <w:proofErr w:type="spellEnd"/>
      <w:r w:rsidRPr="009E68C5">
        <w:rPr>
          <w:lang w:val="en-US"/>
        </w:rPr>
        <w:t>) - OUP</w:t>
      </w:r>
    </w:p>
    <w:p w14:paraId="3F094382" w14:textId="77777777" w:rsidR="00DF1CEE" w:rsidRDefault="00000000">
      <w:pPr>
        <w:numPr>
          <w:ilvl w:val="0"/>
          <w:numId w:val="5"/>
        </w:numPr>
      </w:pPr>
      <w:r>
        <w:t>Cartilla de Educación Emocional. Se venderá en la fotocopiadora del colegio a principio de año.</w:t>
      </w:r>
    </w:p>
    <w:p w14:paraId="616F99C8" w14:textId="77777777" w:rsidR="00DF1CEE" w:rsidRDefault="00000000">
      <w:pPr>
        <w:ind w:left="720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En caso de precisar más bibliografía se solicitará a principio de año.</w:t>
      </w:r>
    </w:p>
    <w:p w14:paraId="116B7968" w14:textId="77777777" w:rsidR="00DF1CEE" w:rsidRDefault="00DF1CEE">
      <w:pPr>
        <w:ind w:left="720"/>
        <w:rPr>
          <w:rFonts w:ascii="Arial Narrow" w:eastAsia="Arial Narrow" w:hAnsi="Arial Narrow" w:cs="Arial Narrow"/>
          <w:sz w:val="20"/>
          <w:szCs w:val="20"/>
        </w:rPr>
      </w:pPr>
    </w:p>
    <w:p w14:paraId="631D45E6" w14:textId="77777777" w:rsidR="00DF1CEE" w:rsidRDefault="00000000">
      <w:pPr>
        <w:numPr>
          <w:ilvl w:val="0"/>
          <w:numId w:val="6"/>
        </w:numPr>
        <w:rPr>
          <w:b/>
        </w:rPr>
      </w:pPr>
      <w:r>
        <w:rPr>
          <w:b/>
        </w:rPr>
        <w:t>Segundo grado 2025</w:t>
      </w:r>
    </w:p>
    <w:p w14:paraId="750F6E74" w14:textId="77777777" w:rsidR="00DF1CEE" w:rsidRDefault="00000000">
      <w:r>
        <w:t>En mi cartuchera de segundo grado debo tener…</w:t>
      </w:r>
    </w:p>
    <w:p w14:paraId="6C0D598A" w14:textId="77777777" w:rsidR="00DF1CEE" w:rsidRDefault="00000000">
      <w:pPr>
        <w:numPr>
          <w:ilvl w:val="0"/>
          <w:numId w:val="8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 lápices negros</w:t>
      </w:r>
    </w:p>
    <w:p w14:paraId="5730F7A5" w14:textId="77777777" w:rsidR="00DF1CEE" w:rsidRDefault="00000000">
      <w:pPr>
        <w:numPr>
          <w:ilvl w:val="0"/>
          <w:numId w:val="8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 borrador</w:t>
      </w:r>
    </w:p>
    <w:p w14:paraId="0C99602B" w14:textId="77777777" w:rsidR="00DF1CEE" w:rsidRDefault="00000000">
      <w:pPr>
        <w:numPr>
          <w:ilvl w:val="0"/>
          <w:numId w:val="8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 sacapuntas</w:t>
      </w:r>
    </w:p>
    <w:p w14:paraId="730B0252" w14:textId="77777777" w:rsidR="00DF1CEE" w:rsidRDefault="00000000">
      <w:pPr>
        <w:numPr>
          <w:ilvl w:val="0"/>
          <w:numId w:val="8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 tijera</w:t>
      </w:r>
    </w:p>
    <w:p w14:paraId="0865068B" w14:textId="77777777" w:rsidR="00DF1CEE" w:rsidRDefault="00000000">
      <w:pPr>
        <w:numPr>
          <w:ilvl w:val="0"/>
          <w:numId w:val="8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1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voligoma</w:t>
      </w:r>
      <w:proofErr w:type="spellEnd"/>
    </w:p>
    <w:p w14:paraId="26B8B4A0" w14:textId="77777777" w:rsidR="00DF1CEE" w:rsidRDefault="00000000">
      <w:pPr>
        <w:numPr>
          <w:ilvl w:val="0"/>
          <w:numId w:val="8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proofErr w:type="gramStart"/>
      <w:r>
        <w:rPr>
          <w:rFonts w:ascii="Arial Narrow" w:eastAsia="Arial Narrow" w:hAnsi="Arial Narrow" w:cs="Arial Narrow"/>
          <w:sz w:val="20"/>
          <w:szCs w:val="20"/>
        </w:rPr>
        <w:t>1  regla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 de 20 cm</w:t>
      </w:r>
    </w:p>
    <w:p w14:paraId="16F62576" w14:textId="77777777" w:rsidR="00DF1CEE" w:rsidRDefault="00000000">
      <w:pPr>
        <w:numPr>
          <w:ilvl w:val="0"/>
          <w:numId w:val="8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1 caja de lápices de colores</w:t>
      </w:r>
    </w:p>
    <w:p w14:paraId="7C07D058" w14:textId="77777777" w:rsidR="00DF1CEE" w:rsidRDefault="00000000">
      <w:pPr>
        <w:spacing w:line="259" w:lineRule="auto"/>
        <w:ind w:left="72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TODOS LOS ÚTILES DEBEN TENER NOMBRE.</w:t>
      </w:r>
    </w:p>
    <w:p w14:paraId="52D0ADD0" w14:textId="77777777" w:rsidR="00DF1CEE" w:rsidRDefault="00000000">
      <w:pPr>
        <w:numPr>
          <w:ilvl w:val="0"/>
          <w:numId w:val="4"/>
        </w:numPr>
        <w:spacing w:line="259" w:lineRule="auto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Una plancha de goma EVA para sentarse en oralidad, con nombre y apellido.</w:t>
      </w:r>
    </w:p>
    <w:p w14:paraId="2AA8E97E" w14:textId="77777777" w:rsidR="00DF1CEE" w:rsidRDefault="00000000">
      <w:pPr>
        <w:ind w:left="720"/>
        <w:rPr>
          <w:rFonts w:ascii="Arial Narrow" w:eastAsia="Arial Narrow" w:hAnsi="Arial Narrow" w:cs="Arial Narrow"/>
          <w:sz w:val="20"/>
          <w:szCs w:val="20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8166518" wp14:editId="3056F887">
            <wp:extent cx="1333500" cy="90478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t="14706" b="13273"/>
                    <a:stretch>
                      <a:fillRect/>
                    </a:stretch>
                  </pic:blipFill>
                  <pic:spPr>
                    <a:xfrm>
                      <a:off x="0" y="0"/>
                      <a:ext cx="1346653" cy="913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1253F3" w14:textId="77777777" w:rsidR="00DF1CEE" w:rsidRDefault="00000000">
      <w:pPr>
        <w:spacing w:line="259" w:lineRule="auto"/>
        <w:ind w:left="720"/>
      </w:pPr>
      <w:r>
        <w:rPr>
          <w:rFonts w:ascii="Arial Narrow" w:eastAsia="Arial Narrow" w:hAnsi="Arial Narrow" w:cs="Arial Narrow"/>
          <w:b/>
          <w:sz w:val="20"/>
          <w:szCs w:val="20"/>
        </w:rPr>
        <w:lastRenderedPageBreak/>
        <w:t xml:space="preserve">El resto de los útiles estarán incluidos dentro de la CUOTA DE MATERIALES y se entregarán en el colegio. (No se incluyen libros ni </w:t>
      </w:r>
      <w:proofErr w:type="gramStart"/>
      <w:r>
        <w:rPr>
          <w:rFonts w:ascii="Arial Narrow" w:eastAsia="Arial Narrow" w:hAnsi="Arial Narrow" w:cs="Arial Narrow"/>
          <w:b/>
          <w:sz w:val="20"/>
          <w:szCs w:val="20"/>
        </w:rPr>
        <w:t>multibase  en</w:t>
      </w:r>
      <w:proofErr w:type="gramEnd"/>
      <w:r>
        <w:rPr>
          <w:rFonts w:ascii="Arial Narrow" w:eastAsia="Arial Narrow" w:hAnsi="Arial Narrow" w:cs="Arial Narrow"/>
          <w:b/>
          <w:sz w:val="20"/>
          <w:szCs w:val="20"/>
        </w:rPr>
        <w:t xml:space="preserve"> esta cuota.)</w:t>
      </w:r>
    </w:p>
    <w:p w14:paraId="332B6E90" w14:textId="77777777" w:rsidR="00DF1CEE" w:rsidRDefault="00DF1CEE"/>
    <w:p w14:paraId="243D69A0" w14:textId="77777777" w:rsidR="00DF1CEE" w:rsidRDefault="00000000">
      <w:r>
        <w:t>Los libros que necesitaremos son por el momento son…</w:t>
      </w:r>
    </w:p>
    <w:p w14:paraId="6309D466" w14:textId="77777777" w:rsidR="00DF1CEE" w:rsidRDefault="00000000">
      <w:pPr>
        <w:spacing w:after="240" w:line="240" w:lineRule="auto"/>
        <w:ind w:left="720"/>
      </w:pPr>
      <w:r>
        <w:rPr>
          <w:rFonts w:ascii="Arial Narrow" w:eastAsia="Arial Narrow" w:hAnsi="Arial Narrow" w:cs="Arial Narrow"/>
        </w:rPr>
        <w:t>Educación Emocional: “Sentir y Pensar 2” SM</w:t>
      </w:r>
    </w:p>
    <w:p w14:paraId="0B262C84" w14:textId="77777777" w:rsidR="00DF1CEE" w:rsidRPr="009E68C5" w:rsidRDefault="00000000">
      <w:pPr>
        <w:spacing w:after="240" w:line="240" w:lineRule="auto"/>
        <w:ind w:left="720"/>
        <w:rPr>
          <w:lang w:val="en-US"/>
        </w:rPr>
      </w:pPr>
      <w:r w:rsidRPr="009E68C5">
        <w:rPr>
          <w:lang w:val="en-US"/>
        </w:rPr>
        <w:t>“Learn with Us 2” (</w:t>
      </w:r>
      <w:proofErr w:type="spellStart"/>
      <w:r w:rsidRPr="009E68C5">
        <w:rPr>
          <w:lang w:val="en-US"/>
        </w:rPr>
        <w:t>sólo</w:t>
      </w:r>
      <w:proofErr w:type="spellEnd"/>
      <w:r w:rsidRPr="009E68C5">
        <w:rPr>
          <w:lang w:val="en-US"/>
        </w:rPr>
        <w:t xml:space="preserve"> </w:t>
      </w:r>
      <w:proofErr w:type="spellStart"/>
      <w:r w:rsidRPr="009E68C5">
        <w:rPr>
          <w:lang w:val="en-US"/>
        </w:rPr>
        <w:t>Classbook</w:t>
      </w:r>
      <w:proofErr w:type="spellEnd"/>
      <w:r w:rsidRPr="009E68C5">
        <w:rPr>
          <w:lang w:val="en-US"/>
        </w:rPr>
        <w:t>) - OUP</w:t>
      </w:r>
    </w:p>
    <w:p w14:paraId="5286872A" w14:textId="77777777" w:rsidR="00DF1CEE" w:rsidRDefault="00000000">
      <w:pPr>
        <w:spacing w:after="240" w:line="240" w:lineRule="auto"/>
        <w:ind w:left="720"/>
      </w:pPr>
      <w:r>
        <w:rPr>
          <w:rFonts w:ascii="Arial Narrow" w:eastAsia="Arial Narrow" w:hAnsi="Arial Narrow" w:cs="Arial Narrow"/>
          <w:b/>
          <w:sz w:val="20"/>
          <w:szCs w:val="20"/>
        </w:rPr>
        <w:t>En caso de precisar más bibliografía se solicitará a principio de año.</w:t>
      </w:r>
    </w:p>
    <w:p w14:paraId="0DFC2D7A" w14:textId="77777777" w:rsidR="00DF1CEE" w:rsidRDefault="00DF1CEE"/>
    <w:p w14:paraId="1E696548" w14:textId="77777777" w:rsidR="00DF1CEE" w:rsidRDefault="00000000">
      <w:pPr>
        <w:numPr>
          <w:ilvl w:val="0"/>
          <w:numId w:val="6"/>
        </w:numPr>
        <w:rPr>
          <w:b/>
        </w:rPr>
      </w:pPr>
      <w:r>
        <w:rPr>
          <w:b/>
        </w:rPr>
        <w:t>Tercer grado 2025</w:t>
      </w:r>
    </w:p>
    <w:p w14:paraId="4C5F4B54" w14:textId="77777777" w:rsidR="00DF1CEE" w:rsidRDefault="00000000">
      <w:pPr>
        <w:rPr>
          <w:b/>
          <w:color w:val="1F3864"/>
          <w:sz w:val="18"/>
          <w:szCs w:val="18"/>
        </w:rPr>
      </w:pPr>
      <w:r>
        <w:rPr>
          <w:b/>
          <w:color w:val="1F3864"/>
          <w:sz w:val="18"/>
          <w:szCs w:val="18"/>
        </w:rPr>
        <w:t>EN TERCER GRADO VOY A NECESITAR....</w:t>
      </w:r>
    </w:p>
    <w:p w14:paraId="7ED9BCFD" w14:textId="77777777" w:rsidR="00DF1CEE" w:rsidRDefault="00000000">
      <w:pPr>
        <w:spacing w:before="60" w:after="60"/>
        <w:rPr>
          <w:color w:val="1F3864"/>
          <w:sz w:val="20"/>
          <w:szCs w:val="20"/>
        </w:rPr>
      </w:pPr>
      <w:r>
        <w:rPr>
          <w:color w:val="1F3864"/>
          <w:sz w:val="20"/>
          <w:szCs w:val="20"/>
        </w:rPr>
        <w:t>En mi cartuchera:</w:t>
      </w:r>
    </w:p>
    <w:p w14:paraId="02343032" w14:textId="77777777" w:rsidR="00DF1CEE" w:rsidRDefault="00000000">
      <w:pPr>
        <w:numPr>
          <w:ilvl w:val="0"/>
          <w:numId w:val="7"/>
        </w:numPr>
        <w:spacing w:before="60"/>
        <w:rPr>
          <w:sz w:val="20"/>
          <w:szCs w:val="20"/>
        </w:rPr>
      </w:pPr>
      <w:r>
        <w:rPr>
          <w:sz w:val="20"/>
          <w:szCs w:val="20"/>
        </w:rPr>
        <w:t>Una lapicera de tinta azul lavable, con cartuchos de repuestos.</w:t>
      </w:r>
    </w:p>
    <w:p w14:paraId="2729B26D" w14:textId="77777777" w:rsidR="00DF1CEE" w:rsidRDefault="00000000">
      <w:pPr>
        <w:numPr>
          <w:ilvl w:val="0"/>
          <w:numId w:val="7"/>
        </w:num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0"/>
          <w:szCs w:val="20"/>
        </w:rPr>
        <w:t xml:space="preserve">Lapiceras de colores para escribir conceptos (pueden ser </w:t>
      </w:r>
      <w:proofErr w:type="gramStart"/>
      <w:r>
        <w:rPr>
          <w:sz w:val="20"/>
          <w:szCs w:val="20"/>
        </w:rPr>
        <w:t>micro fibras</w:t>
      </w:r>
      <w:proofErr w:type="gramEnd"/>
      <w:r>
        <w:rPr>
          <w:sz w:val="20"/>
          <w:szCs w:val="20"/>
        </w:rPr>
        <w:t xml:space="preserve"> o con brillos, que NO SEAN FLUORESCENTES)</w:t>
      </w:r>
    </w:p>
    <w:p w14:paraId="05AEC54A" w14:textId="77777777" w:rsidR="00DF1CEE" w:rsidRDefault="00000000">
      <w:pPr>
        <w:numPr>
          <w:ilvl w:val="0"/>
          <w:numId w:val="7"/>
        </w:num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0"/>
          <w:szCs w:val="20"/>
        </w:rPr>
        <w:t>Un lápiz negro, sacapuntas y borrador.</w:t>
      </w:r>
    </w:p>
    <w:p w14:paraId="1CD34927" w14:textId="77777777" w:rsidR="00DF1CEE" w:rsidRDefault="00000000">
      <w:pPr>
        <w:numPr>
          <w:ilvl w:val="0"/>
          <w:numId w:val="7"/>
        </w:num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0"/>
          <w:szCs w:val="20"/>
        </w:rPr>
        <w:t>Una caja de lápices y una de fibras (para colorear)</w:t>
      </w:r>
    </w:p>
    <w:p w14:paraId="70AA2984" w14:textId="77777777" w:rsidR="00DF1CEE" w:rsidRDefault="00000000">
      <w:pPr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Regla de 20 cm y una escuadra pequeña de no más de 10 o 15 cm.</w:t>
      </w:r>
    </w:p>
    <w:p w14:paraId="4B07B0AD" w14:textId="77777777" w:rsidR="00DF1CEE" w:rsidRDefault="00000000">
      <w:pPr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 xml:space="preserve">Una cola vinílica pequeñita con punta (no tipo </w:t>
      </w:r>
      <w:proofErr w:type="spellStart"/>
      <w:r>
        <w:rPr>
          <w:sz w:val="20"/>
          <w:szCs w:val="20"/>
        </w:rPr>
        <w:t>Voligoma</w:t>
      </w:r>
      <w:proofErr w:type="spellEnd"/>
      <w:r>
        <w:rPr>
          <w:sz w:val="20"/>
          <w:szCs w:val="20"/>
        </w:rPr>
        <w:t>).</w:t>
      </w:r>
    </w:p>
    <w:p w14:paraId="0111C347" w14:textId="77777777" w:rsidR="00DF1CEE" w:rsidRDefault="00000000">
      <w:pPr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Una tijera.</w:t>
      </w:r>
    </w:p>
    <w:p w14:paraId="217D39E3" w14:textId="77777777" w:rsidR="00DF1CEE" w:rsidRDefault="00000000">
      <w:pPr>
        <w:numPr>
          <w:ilvl w:val="0"/>
          <w:numId w:val="7"/>
        </w:numPr>
        <w:spacing w:after="60"/>
        <w:rPr>
          <w:sz w:val="20"/>
          <w:szCs w:val="20"/>
        </w:rPr>
      </w:pPr>
      <w:r>
        <w:rPr>
          <w:sz w:val="20"/>
          <w:szCs w:val="20"/>
        </w:rPr>
        <w:t xml:space="preserve">Un resaltador de cualquier </w:t>
      </w:r>
      <w:proofErr w:type="gramStart"/>
      <w:r>
        <w:rPr>
          <w:sz w:val="20"/>
          <w:szCs w:val="20"/>
        </w:rPr>
        <w:t>color..</w:t>
      </w:r>
      <w:proofErr w:type="gramEnd"/>
    </w:p>
    <w:p w14:paraId="5C226AB1" w14:textId="77777777" w:rsidR="00DF1CEE" w:rsidRDefault="00000000">
      <w:pPr>
        <w:spacing w:before="60" w:after="60"/>
        <w:rPr>
          <w:color w:val="1F3864"/>
          <w:sz w:val="20"/>
          <w:szCs w:val="20"/>
        </w:rPr>
      </w:pPr>
      <w:r>
        <w:rPr>
          <w:color w:val="1F3864"/>
          <w:sz w:val="20"/>
          <w:szCs w:val="20"/>
        </w:rPr>
        <w:t>El primer día:</w:t>
      </w:r>
    </w:p>
    <w:p w14:paraId="2F63FA9B" w14:textId="77777777" w:rsidR="00DF1CEE" w:rsidRDefault="00000000">
      <w:pPr>
        <w:numPr>
          <w:ilvl w:val="0"/>
          <w:numId w:val="7"/>
        </w:numPr>
        <w:spacing w:before="60"/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0"/>
          <w:szCs w:val="20"/>
        </w:rPr>
        <w:t xml:space="preserve">Dos planchas de </w:t>
      </w:r>
      <w:proofErr w:type="spellStart"/>
      <w:r>
        <w:rPr>
          <w:sz w:val="20"/>
          <w:szCs w:val="20"/>
        </w:rPr>
        <w:t>stickers</w:t>
      </w:r>
      <w:proofErr w:type="spellEnd"/>
      <w:r>
        <w:rPr>
          <w:sz w:val="20"/>
          <w:szCs w:val="20"/>
        </w:rPr>
        <w:t xml:space="preserve"> con motivos a elección</w:t>
      </w:r>
    </w:p>
    <w:p w14:paraId="2991D67D" w14:textId="77777777" w:rsidR="00DF1CEE" w:rsidRDefault="00000000">
      <w:pPr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Un trapo de piso decorado a gusto para sentarse en oralidad, con nombre.</w:t>
      </w:r>
    </w:p>
    <w:p w14:paraId="5ADE4C81" w14:textId="77777777" w:rsidR="00DF1CEE" w:rsidRDefault="00000000">
      <w:pPr>
        <w:numPr>
          <w:ilvl w:val="0"/>
          <w:numId w:val="7"/>
        </w:num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0"/>
          <w:szCs w:val="20"/>
        </w:rPr>
        <w:t xml:space="preserve">Una caja forrada. Medidas: largo 43 cm x 29 cm de ancho x 16 cm de </w:t>
      </w:r>
      <w:proofErr w:type="gramStart"/>
      <w:r>
        <w:rPr>
          <w:sz w:val="20"/>
          <w:szCs w:val="20"/>
        </w:rPr>
        <w:t>alto.(</w:t>
      </w:r>
      <w:proofErr w:type="gramEnd"/>
      <w:r>
        <w:rPr>
          <w:sz w:val="20"/>
          <w:szCs w:val="20"/>
        </w:rPr>
        <w:t xml:space="preserve"> No más grande)</w:t>
      </w:r>
    </w:p>
    <w:p w14:paraId="1D29DB90" w14:textId="77777777" w:rsidR="00DF1CEE" w:rsidRDefault="00000000">
      <w:pPr>
        <w:numPr>
          <w:ilvl w:val="0"/>
          <w:numId w:val="7"/>
        </w:numPr>
        <w:spacing w:after="60"/>
        <w:rPr>
          <w:sz w:val="20"/>
          <w:szCs w:val="20"/>
        </w:rPr>
      </w:pPr>
      <w:r>
        <w:rPr>
          <w:sz w:val="20"/>
          <w:szCs w:val="20"/>
        </w:rPr>
        <w:t>Multibase del año anterior.</w:t>
      </w:r>
    </w:p>
    <w:p w14:paraId="69D8EFF6" w14:textId="77777777" w:rsidR="00DF1CEE" w:rsidRDefault="00000000">
      <w:pPr>
        <w:spacing w:line="259" w:lineRule="auto"/>
        <w:ind w:left="720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El resto de los útiles estarán incluidos dentro de la CUOTA DE MATERIALES y se entregarán en el </w:t>
      </w:r>
      <w:proofErr w:type="gramStart"/>
      <w:r>
        <w:rPr>
          <w:rFonts w:ascii="Arial Narrow" w:eastAsia="Arial Narrow" w:hAnsi="Arial Narrow" w:cs="Arial Narrow"/>
          <w:b/>
          <w:sz w:val="20"/>
          <w:szCs w:val="20"/>
        </w:rPr>
        <w:t>colegio.(</w:t>
      </w:r>
      <w:proofErr w:type="gramEnd"/>
      <w:r>
        <w:rPr>
          <w:rFonts w:ascii="Arial Narrow" w:eastAsia="Arial Narrow" w:hAnsi="Arial Narrow" w:cs="Arial Narrow"/>
          <w:b/>
          <w:sz w:val="20"/>
          <w:szCs w:val="20"/>
        </w:rPr>
        <w:t xml:space="preserve"> No se incluyen libros ni multibase en esta cuota.)</w:t>
      </w:r>
      <w:r>
        <w:rPr>
          <w:b/>
          <w:sz w:val="20"/>
          <w:szCs w:val="20"/>
        </w:rPr>
        <w:t xml:space="preserve"> </w:t>
      </w:r>
    </w:p>
    <w:p w14:paraId="427AA99A" w14:textId="77777777" w:rsidR="00DF1CEE" w:rsidRDefault="00DF1CEE">
      <w:pPr>
        <w:spacing w:line="259" w:lineRule="auto"/>
        <w:ind w:left="720"/>
        <w:rPr>
          <w:b/>
          <w:sz w:val="20"/>
          <w:szCs w:val="20"/>
        </w:rPr>
      </w:pPr>
    </w:p>
    <w:p w14:paraId="76C94EBC" w14:textId="77777777" w:rsidR="00DF1CEE" w:rsidRDefault="00000000">
      <w:pPr>
        <w:spacing w:before="60" w:after="60"/>
        <w:rPr>
          <w:sz w:val="20"/>
          <w:szCs w:val="20"/>
        </w:rPr>
      </w:pPr>
      <w:r>
        <w:rPr>
          <w:sz w:val="20"/>
          <w:szCs w:val="20"/>
        </w:rPr>
        <w:t>Bibliografía:</w:t>
      </w:r>
    </w:p>
    <w:p w14:paraId="23DE81AD" w14:textId="77777777" w:rsidR="00DF1CEE" w:rsidRDefault="00000000">
      <w:pPr>
        <w:numPr>
          <w:ilvl w:val="0"/>
          <w:numId w:val="1"/>
        </w:numPr>
        <w:spacing w:before="60"/>
        <w:rPr>
          <w:sz w:val="20"/>
          <w:szCs w:val="20"/>
        </w:rPr>
      </w:pPr>
      <w:r>
        <w:rPr>
          <w:sz w:val="20"/>
          <w:szCs w:val="20"/>
        </w:rPr>
        <w:t xml:space="preserve">  Un diccionario de significados.</w:t>
      </w:r>
    </w:p>
    <w:p w14:paraId="2A219B99" w14:textId="77777777" w:rsidR="00DF1CEE" w:rsidRDefault="00000000">
      <w:pPr>
        <w:numPr>
          <w:ilvl w:val="0"/>
          <w:numId w:val="1"/>
        </w:numPr>
        <w:rPr>
          <w:sz w:val="20"/>
          <w:szCs w:val="20"/>
        </w:rPr>
      </w:pPr>
      <w:proofErr w:type="gramStart"/>
      <w:r>
        <w:t>“ UMA</w:t>
      </w:r>
      <w:proofErr w:type="gramEnd"/>
      <w:r>
        <w:t xml:space="preserve"> y Sapo 3” Áreas Integradas. Editorial Santillana.</w:t>
      </w:r>
    </w:p>
    <w:p w14:paraId="665AF693" w14:textId="77777777" w:rsidR="00DF1CEE" w:rsidRDefault="00000000">
      <w:pPr>
        <w:numPr>
          <w:ilvl w:val="0"/>
          <w:numId w:val="1"/>
        </w:numPr>
      </w:pPr>
      <w:r>
        <w:t>“</w:t>
      </w:r>
      <w:proofErr w:type="spellStart"/>
      <w:r>
        <w:t>Supertrazos</w:t>
      </w:r>
      <w:proofErr w:type="spellEnd"/>
      <w:r>
        <w:t xml:space="preserve"> 3”- Practico la caligrafía.  Editorial Santillana</w:t>
      </w:r>
    </w:p>
    <w:p w14:paraId="4AB255DF" w14:textId="77777777" w:rsidR="00DF1CEE" w:rsidRDefault="00000000">
      <w:pPr>
        <w:numPr>
          <w:ilvl w:val="0"/>
          <w:numId w:val="1"/>
        </w:numPr>
        <w:spacing w:after="240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Educación Emocional: “Sentir y Pensar 3” SM</w:t>
      </w:r>
    </w:p>
    <w:p w14:paraId="36951824" w14:textId="77777777" w:rsidR="00DF1CEE" w:rsidRDefault="00000000">
      <w:pPr>
        <w:numPr>
          <w:ilvl w:val="0"/>
          <w:numId w:val="1"/>
        </w:numPr>
        <w:spacing w:after="240" w:line="240" w:lineRule="auto"/>
        <w:rPr>
          <w:rFonts w:ascii="Arial Narrow" w:eastAsia="Arial Narrow" w:hAnsi="Arial Narrow" w:cs="Arial Narrow"/>
        </w:rPr>
      </w:pPr>
      <w:proofErr w:type="spellStart"/>
      <w:r>
        <w:t>Learn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3 | </w:t>
      </w:r>
      <w:proofErr w:type="spellStart"/>
      <w:r>
        <w:t>Classbook</w:t>
      </w:r>
      <w:proofErr w:type="spellEnd"/>
      <w:r>
        <w:t xml:space="preserve"> - OUP</w:t>
      </w:r>
    </w:p>
    <w:p w14:paraId="10CBE589" w14:textId="77777777" w:rsidR="00DF1CEE" w:rsidRDefault="00000000">
      <w:pPr>
        <w:spacing w:before="180" w:after="180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Las carpetas y los libros deben ser forrados con plástico transparente.</w:t>
      </w:r>
    </w:p>
    <w:p w14:paraId="7931850B" w14:textId="0DAE117E" w:rsidR="00DF1CEE" w:rsidRDefault="00000000">
      <w:pPr>
        <w:spacing w:before="180" w:after="180"/>
        <w:rPr>
          <w:b/>
          <w:iCs/>
        </w:rPr>
      </w:pPr>
      <w:r>
        <w:rPr>
          <w:b/>
          <w:i/>
          <w:color w:val="1F3864"/>
        </w:rPr>
        <w:t xml:space="preserve">   </w:t>
      </w:r>
      <w:r>
        <w:rPr>
          <w:b/>
          <w:i/>
          <w:color w:val="1F3864"/>
        </w:rPr>
        <w:tab/>
        <w:t>TODO debe ser presentado con el RÓTULO correspondiente desde el 1º día.</w:t>
      </w:r>
      <w:r w:rsidR="009E68C5">
        <w:rPr>
          <w:b/>
          <w:i/>
          <w:color w:val="1F3864"/>
        </w:rPr>
        <w:br/>
      </w:r>
      <w:r w:rsidR="009E68C5" w:rsidRPr="009E68C5">
        <w:rPr>
          <w:b/>
          <w:iCs/>
        </w:rPr>
        <w:t>A PARTIR DE FEBRERO LA FOTOCOPIADORA DEL COLEGIO PONDRÁ A SU DISPOSICIÓN BOLSONES CON TODOS LOS ÚTILES NECESARIOS, ANTE CUALQUIER CONSULTA COMUNICARSE AL (</w:t>
      </w:r>
      <w:r w:rsidR="009E68C5" w:rsidRPr="009E68C5">
        <w:rPr>
          <w:b/>
          <w:iCs/>
        </w:rPr>
        <w:t>+54 9 3875 37-2768</w:t>
      </w:r>
      <w:r w:rsidR="009E68C5" w:rsidRPr="009E68C5">
        <w:rPr>
          <w:b/>
          <w:iCs/>
        </w:rPr>
        <w:t>)</w:t>
      </w:r>
      <w:r w:rsidR="009E68C5" w:rsidRPr="009E68C5">
        <w:rPr>
          <w:b/>
          <w:iCs/>
        </w:rPr>
        <w:br/>
        <w:t xml:space="preserve">CHAT DE WHATSAPP: </w:t>
      </w:r>
      <w:hyperlink r:id="rId7" w:history="1">
        <w:r w:rsidR="009E68C5" w:rsidRPr="00277844">
          <w:rPr>
            <w:rStyle w:val="Hipervnculo"/>
            <w:b/>
            <w:iCs/>
          </w:rPr>
          <w:t>https://wa.link/</w:t>
        </w:r>
        <w:r w:rsidR="009E68C5" w:rsidRPr="00277844">
          <w:rPr>
            <w:rStyle w:val="Hipervnculo"/>
            <w:b/>
            <w:iCs/>
          </w:rPr>
          <w:t>3</w:t>
        </w:r>
        <w:r w:rsidR="009E68C5" w:rsidRPr="00277844">
          <w:rPr>
            <w:rStyle w:val="Hipervnculo"/>
            <w:b/>
            <w:iCs/>
          </w:rPr>
          <w:t>edh3c</w:t>
        </w:r>
      </w:hyperlink>
    </w:p>
    <w:p w14:paraId="78E1C810" w14:textId="77777777" w:rsidR="009E68C5" w:rsidRDefault="009E68C5">
      <w:pPr>
        <w:spacing w:before="180" w:after="180"/>
        <w:rPr>
          <w:b/>
          <w:i/>
          <w:color w:val="1F3864"/>
        </w:rPr>
      </w:pPr>
    </w:p>
    <w:p w14:paraId="7BC9F3C0" w14:textId="77777777" w:rsidR="00DF1CEE" w:rsidRDefault="00DF1CEE">
      <w:pPr>
        <w:ind w:left="720"/>
      </w:pPr>
    </w:p>
    <w:sectPr w:rsidR="00DF1CE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7AB22F4-CCFA-44BF-AFB8-B314E414BC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47357F62-FB12-4E81-BA43-3AF59C9ADEB5}"/>
    <w:embedBold r:id="rId3" w:fontKey="{D1C02EEB-96E5-4A7F-910C-7B6A219440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AE74651-07DB-4A72-999F-8DDDBF58B52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DBC5A89-CF0D-4274-B7E5-F7B6EACA2E94}"/>
    <w:embedBold r:id="rId6" w:fontKey="{BEEA579D-FE58-4FB5-BF94-3434791AF0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31BC6A7-30C7-429B-B3F3-0A56BB59BC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47F0"/>
    <w:multiLevelType w:val="multilevel"/>
    <w:tmpl w:val="30A466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3D74B4"/>
    <w:multiLevelType w:val="multilevel"/>
    <w:tmpl w:val="C7A22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145836"/>
    <w:multiLevelType w:val="multilevel"/>
    <w:tmpl w:val="C7A2097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6622C86"/>
    <w:multiLevelType w:val="multilevel"/>
    <w:tmpl w:val="97E0F1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C26700"/>
    <w:multiLevelType w:val="multilevel"/>
    <w:tmpl w:val="6B7042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2CF43CA"/>
    <w:multiLevelType w:val="multilevel"/>
    <w:tmpl w:val="D1F8D5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836003A"/>
    <w:multiLevelType w:val="multilevel"/>
    <w:tmpl w:val="B39E2D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F386B51"/>
    <w:multiLevelType w:val="multilevel"/>
    <w:tmpl w:val="B986BA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56928511">
    <w:abstractNumId w:val="6"/>
  </w:num>
  <w:num w:numId="2" w16cid:durableId="249705524">
    <w:abstractNumId w:val="5"/>
  </w:num>
  <w:num w:numId="3" w16cid:durableId="388919040">
    <w:abstractNumId w:val="1"/>
  </w:num>
  <w:num w:numId="4" w16cid:durableId="534199212">
    <w:abstractNumId w:val="3"/>
  </w:num>
  <w:num w:numId="5" w16cid:durableId="1861776086">
    <w:abstractNumId w:val="4"/>
  </w:num>
  <w:num w:numId="6" w16cid:durableId="328338307">
    <w:abstractNumId w:val="7"/>
  </w:num>
  <w:num w:numId="7" w16cid:durableId="102655266">
    <w:abstractNumId w:val="2"/>
  </w:num>
  <w:num w:numId="8" w16cid:durableId="1291783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CEE"/>
    <w:rsid w:val="00395347"/>
    <w:rsid w:val="009E68C5"/>
    <w:rsid w:val="00DF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9C5D5"/>
  <w15:docId w15:val="{684AA943-EF27-4A50-8A8B-0BAF7C69E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9E68C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6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E68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a.link/3edh3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473</Words>
  <Characters>2603</Characters>
  <Application>Microsoft Office Word</Application>
  <DocSecurity>0</DocSecurity>
  <Lines>21</Lines>
  <Paragraphs>6</Paragraphs>
  <ScaleCrop>false</ScaleCrop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Cesano</cp:lastModifiedBy>
  <cp:revision>2</cp:revision>
  <dcterms:created xsi:type="dcterms:W3CDTF">2025-01-13T03:24:00Z</dcterms:created>
  <dcterms:modified xsi:type="dcterms:W3CDTF">2025-01-13T03:33:00Z</dcterms:modified>
</cp:coreProperties>
</file>